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7D5F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A00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Bran</w:t>
      </w:r>
      <w:r w:rsidR="007D53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ż</w:t>
      </w:r>
      <w:r w:rsidR="00A00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owa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2907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7D53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07.05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7D53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A00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</w:t>
      </w:r>
      <w:r w:rsidR="00B13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 </w:t>
      </w:r>
      <w:r w:rsidR="003D5962">
        <w:rPr>
          <w:rFonts w:ascii="Times New Roman" w:hAnsi="Times New Roman" w:cs="Times New Roman"/>
          <w:color w:val="000000" w:themeColor="text1"/>
          <w:sz w:val="24"/>
          <w:szCs w:val="24"/>
        </w:rPr>
        <w:t>zapisać funkcję, narysować funkcję liniową, odczytać miejsce zerowe funkcji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B13AB9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2907C3" w:rsidRPr="002907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Przypomnienie wiadomości o f</w:t>
      </w:r>
      <w:r w:rsidR="003D5962" w:rsidRPr="002907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unkcja </w:t>
      </w:r>
      <w:r w:rsidR="007D5344" w:rsidRPr="002907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kwadratow</w:t>
      </w:r>
      <w:r w:rsidR="002907C3" w:rsidRPr="002907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ej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</w:t>
      </w:r>
      <w:r w:rsidR="002605C9">
        <w:t>:</w:t>
      </w:r>
    </w:p>
    <w:p w:rsidR="007D5344" w:rsidRDefault="00967A67" w:rsidP="007D5344">
      <w:pPr>
        <w:ind w:left="360"/>
      </w:pPr>
      <w:hyperlink r:id="rId5" w:history="1">
        <w:r w:rsidR="00E859F7">
          <w:rPr>
            <w:rStyle w:val="Hipercze"/>
          </w:rPr>
          <w:t>https://www.youtube.com/watch?v=lKZ0gS8f-6k</w:t>
        </w:r>
      </w:hyperlink>
    </w:p>
    <w:p w:rsidR="00E859F7" w:rsidRDefault="00E859F7" w:rsidP="00E859F7">
      <w:pPr>
        <w:pStyle w:val="Akapitzlis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245110</wp:posOffset>
            </wp:positionV>
            <wp:extent cx="2543175" cy="1800225"/>
            <wp:effectExtent l="19050" t="0" r="9525" b="0"/>
            <wp:wrapTight wrapText="bothSides">
              <wp:wrapPolygon edited="0">
                <wp:start x="-162" y="0"/>
                <wp:lineTo x="-162" y="21486"/>
                <wp:lineTo x="21681" y="21486"/>
                <wp:lineTo x="21681" y="0"/>
                <wp:lineTo x="-162" y="0"/>
              </wp:wrapPolygon>
            </wp:wrapTight>
            <wp:docPr id="1" name="Obraz 1" descr="Scholaris - Funkcja kwadratowa, postać ogó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aris - Funkcja kwadratowa, postać ogól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Przepisz poniższą definicje funkcji kwadratowej i przerysuj  wykresy </w:t>
      </w: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FA23B4" w:rsidP="00E859F7">
      <w:pPr>
        <w:pStyle w:val="Akapitzlist"/>
        <w:numPr>
          <w:ilvl w:val="0"/>
          <w:numId w:val="1"/>
        </w:numPr>
      </w:pPr>
      <w:r>
        <w:t xml:space="preserve">Przepisz poniższą notatkę o funkcji kwadratowej </w:t>
      </w:r>
    </w:p>
    <w:p w:rsidR="00E859F7" w:rsidRDefault="00E859F7" w:rsidP="00E859F7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127635</wp:posOffset>
            </wp:positionV>
            <wp:extent cx="2819400" cy="4105275"/>
            <wp:effectExtent l="19050" t="0" r="0" b="0"/>
            <wp:wrapTight wrapText="bothSides">
              <wp:wrapPolygon edited="0">
                <wp:start x="-146" y="0"/>
                <wp:lineTo x="-146" y="21550"/>
                <wp:lineTo x="21600" y="21550"/>
                <wp:lineTo x="21600" y="0"/>
                <wp:lineTo x="-146" y="0"/>
              </wp:wrapPolygon>
            </wp:wrapTight>
            <wp:docPr id="4" name="Obraz 4" descr="Funkcja kwadratowa f(x) = ax^2 + bx + c ma dwa miejsca ze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kcja kwadratowa f(x) = ax^2 + bx + c ma dwa miejsca zerow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FA23B4" w:rsidRDefault="00FA23B4" w:rsidP="00FA23B4"/>
    <w:p w:rsidR="00FA23B4" w:rsidRDefault="00FA23B4" w:rsidP="00FA23B4"/>
    <w:p w:rsidR="00FA23B4" w:rsidRDefault="00FA23B4" w:rsidP="00FA23B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5762625" cy="4324350"/>
            <wp:effectExtent l="19050" t="0" r="9525" b="0"/>
            <wp:wrapTight wrapText="bothSides">
              <wp:wrapPolygon edited="0">
                <wp:start x="-71" y="0"/>
                <wp:lineTo x="-71" y="21505"/>
                <wp:lineTo x="21636" y="21505"/>
                <wp:lineTo x="21636" y="0"/>
                <wp:lineTo x="-71" y="0"/>
              </wp:wrapPolygon>
            </wp:wrapTight>
            <wp:docPr id="7" name="Obraz 7" descr="WYKRES I WŁASNOŚCI FUNKCJI KWADRATOWEJ W POSTACI KANONICZNEJ - pp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KRES I WŁASNOŚCI FUNKCJI KWADRATOWEJ W POSTACI KANONICZNEJ - ppt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3B4" w:rsidRDefault="00FA23B4" w:rsidP="00FA23B4">
      <w:pPr>
        <w:pStyle w:val="Akapitzlist"/>
        <w:numPr>
          <w:ilvl w:val="0"/>
          <w:numId w:val="1"/>
        </w:numPr>
      </w:pPr>
      <w:r>
        <w:t xml:space="preserve"> Nie ma zadania domowego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23B4" w:rsidRDefault="00FA23B4" w:rsidP="00FA23B4"/>
    <w:p w:rsidR="00FA23B4" w:rsidRPr="00AC472C" w:rsidRDefault="00FA23B4" w:rsidP="00FA23B4"/>
    <w:sectPr w:rsidR="00FA23B4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C58D9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6E2C"/>
    <w:multiLevelType w:val="multilevel"/>
    <w:tmpl w:val="DD3E1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959C5"/>
    <w:rsid w:val="00133E42"/>
    <w:rsid w:val="001B1E43"/>
    <w:rsid w:val="00205AF7"/>
    <w:rsid w:val="002605C9"/>
    <w:rsid w:val="0026481B"/>
    <w:rsid w:val="002907C3"/>
    <w:rsid w:val="002D5E03"/>
    <w:rsid w:val="003745BD"/>
    <w:rsid w:val="003A446E"/>
    <w:rsid w:val="003D5962"/>
    <w:rsid w:val="003F02BA"/>
    <w:rsid w:val="00416718"/>
    <w:rsid w:val="00501A88"/>
    <w:rsid w:val="00513A7B"/>
    <w:rsid w:val="00543464"/>
    <w:rsid w:val="005B0D0A"/>
    <w:rsid w:val="005D5037"/>
    <w:rsid w:val="006819CA"/>
    <w:rsid w:val="00792CD0"/>
    <w:rsid w:val="007D5344"/>
    <w:rsid w:val="007D5FDC"/>
    <w:rsid w:val="008058C8"/>
    <w:rsid w:val="00810228"/>
    <w:rsid w:val="00831A75"/>
    <w:rsid w:val="00884EB0"/>
    <w:rsid w:val="00892944"/>
    <w:rsid w:val="008E744E"/>
    <w:rsid w:val="00924E6C"/>
    <w:rsid w:val="00967A67"/>
    <w:rsid w:val="00987A15"/>
    <w:rsid w:val="00A009F7"/>
    <w:rsid w:val="00A03C84"/>
    <w:rsid w:val="00AB333A"/>
    <w:rsid w:val="00AC42A0"/>
    <w:rsid w:val="00AC472C"/>
    <w:rsid w:val="00B13AB9"/>
    <w:rsid w:val="00BC3EE3"/>
    <w:rsid w:val="00C15D8F"/>
    <w:rsid w:val="00C76E96"/>
    <w:rsid w:val="00D14611"/>
    <w:rsid w:val="00D52634"/>
    <w:rsid w:val="00E75C0E"/>
    <w:rsid w:val="00E859F7"/>
    <w:rsid w:val="00E934AF"/>
    <w:rsid w:val="00EA2C68"/>
    <w:rsid w:val="00F20B46"/>
    <w:rsid w:val="00F57396"/>
    <w:rsid w:val="00F65096"/>
    <w:rsid w:val="00FA23B4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4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lKZ0gS8f-6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2020-05-05T18:30:00Z</dcterms:created>
  <dcterms:modified xsi:type="dcterms:W3CDTF">2020-05-05T18:57:00Z</dcterms:modified>
</cp:coreProperties>
</file>