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A4" w:rsidRPr="008F34A4" w:rsidRDefault="008F34A4" w:rsidP="008F34A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34A4">
        <w:rPr>
          <w:rFonts w:ascii="Times New Roman" w:hAnsi="Times New Roman" w:cs="Times New Roman"/>
          <w:b/>
          <w:bCs/>
          <w:sz w:val="32"/>
          <w:szCs w:val="32"/>
        </w:rPr>
        <w:t>Konspekt zajęć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Temat zajęć : Wielkanoc.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Czas trwania : 60 min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Nauczyciel: Magda Kozmana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Cele ogólne: </w:t>
      </w:r>
    </w:p>
    <w:p w:rsidR="008F34A4" w:rsidRPr="007B4F04" w:rsidRDefault="008F34A4" w:rsidP="007B4F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F04">
        <w:rPr>
          <w:rFonts w:ascii="Times New Roman" w:hAnsi="Times New Roman" w:cs="Times New Roman"/>
          <w:sz w:val="24"/>
          <w:szCs w:val="24"/>
        </w:rPr>
        <w:t>poznanie tradycji Świąt Wielkanocnych</w:t>
      </w:r>
    </w:p>
    <w:p w:rsidR="008F34A4" w:rsidRPr="007B4F04" w:rsidRDefault="008F34A4" w:rsidP="007B4F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F04">
        <w:rPr>
          <w:rFonts w:ascii="Times New Roman" w:hAnsi="Times New Roman" w:cs="Times New Roman"/>
          <w:sz w:val="24"/>
          <w:szCs w:val="24"/>
        </w:rPr>
        <w:t>robienie jajek z origami</w:t>
      </w:r>
    </w:p>
    <w:p w:rsidR="008F34A4" w:rsidRPr="007B4F04" w:rsidRDefault="008F34A4" w:rsidP="007B4F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4F04">
        <w:rPr>
          <w:rFonts w:ascii="Times New Roman" w:hAnsi="Times New Roman" w:cs="Times New Roman"/>
          <w:sz w:val="24"/>
          <w:szCs w:val="24"/>
        </w:rPr>
        <w:t>stwarzanie rodzicom możliwości współudziału w zajęciach plastycznych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Cele szczegółowe:</w:t>
      </w:r>
    </w:p>
    <w:p w:rsidR="008F34A4" w:rsidRPr="0036538F" w:rsidRDefault="008F34A4" w:rsidP="008F34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zna tradycje wielkanocne kultywowane w domu rodzinnym,</w:t>
      </w:r>
    </w:p>
    <w:p w:rsidR="008F34A4" w:rsidRPr="0036538F" w:rsidRDefault="008F34A4" w:rsidP="008F34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potrafi ułożyć wyraz z rozsypanki literowej,</w:t>
      </w:r>
    </w:p>
    <w:p w:rsidR="008F34A4" w:rsidRPr="0036538F" w:rsidRDefault="008F34A4" w:rsidP="008F34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dba o porządek wokół siebie i estetyczny wygląd swojego otoczenia,</w:t>
      </w:r>
    </w:p>
    <w:p w:rsidR="008F34A4" w:rsidRPr="0036538F" w:rsidRDefault="008F34A4" w:rsidP="008F34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przeżywa pozytywne emocje płynące ze wspólnej zabawy</w:t>
      </w:r>
    </w:p>
    <w:p w:rsidR="008F34A4" w:rsidRPr="0036538F" w:rsidRDefault="008F34A4" w:rsidP="008F3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wprowadzenie nastroju oczekiwania na zbliżające się  Święta Wielkanocne</w:t>
      </w:r>
    </w:p>
    <w:p w:rsidR="008F34A4" w:rsidRPr="0036538F" w:rsidRDefault="008F34A4" w:rsidP="008F34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wykonuje pracę plastyczną z pomocą rodzica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Metody pracy:</w:t>
      </w:r>
    </w:p>
    <w:p w:rsidR="0094783D" w:rsidRPr="0036538F" w:rsidRDefault="0094783D" w:rsidP="008F34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pokaz</w:t>
      </w:r>
    </w:p>
    <w:p w:rsidR="0094783D" w:rsidRPr="0036538F" w:rsidRDefault="0094783D" w:rsidP="008F34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rozmowa kierowana</w:t>
      </w:r>
    </w:p>
    <w:p w:rsidR="0094783D" w:rsidRPr="0036538F" w:rsidRDefault="0094783D" w:rsidP="0094783D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Formy </w:t>
      </w:r>
    </w:p>
    <w:p w:rsidR="0094783D" w:rsidRPr="0036538F" w:rsidRDefault="0094783D" w:rsidP="0094783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indywidualna</w:t>
      </w:r>
    </w:p>
    <w:p w:rsidR="008F34A4" w:rsidRPr="0036538F" w:rsidRDefault="0094783D" w:rsidP="008F34A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grupowa</w:t>
      </w:r>
    </w:p>
    <w:p w:rsidR="0036538F" w:rsidRPr="0036538F" w:rsidRDefault="0036538F" w:rsidP="0036538F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Środki dydaktyczne:</w:t>
      </w:r>
    </w:p>
    <w:p w:rsidR="0036538F" w:rsidRPr="0036538F" w:rsidRDefault="0036538F" w:rsidP="0036538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klej, nożyczki, kolorowy papier, sylaby, zdjęcia przedstawiające zwyczaje i tradycje Wielkanocne, </w:t>
      </w:r>
    </w:p>
    <w:p w:rsidR="0094783D" w:rsidRPr="0036538F" w:rsidRDefault="0094783D" w:rsidP="008F34A4">
      <w:pPr>
        <w:rPr>
          <w:rFonts w:ascii="Times New Roman" w:hAnsi="Times New Roman" w:cs="Times New Roman"/>
          <w:sz w:val="24"/>
          <w:szCs w:val="24"/>
        </w:rPr>
      </w:pP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Przebieg zajęć: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1. Przywitanie się z dziećmi. </w:t>
      </w:r>
      <w:r w:rsidR="0094783D" w:rsidRPr="0036538F">
        <w:rPr>
          <w:rFonts w:ascii="Times New Roman" w:hAnsi="Times New Roman" w:cs="Times New Roman"/>
          <w:sz w:val="24"/>
          <w:szCs w:val="24"/>
        </w:rPr>
        <w:t>Podanie celu spotkania, rozmowa kierowana na temat nadchodzących świąt Wielkanocnych.</w:t>
      </w:r>
      <w:r w:rsidR="0094783D" w:rsidRPr="0036538F">
        <w:rPr>
          <w:rFonts w:ascii="Times New Roman" w:hAnsi="Times New Roman" w:cs="Times New Roman"/>
          <w:sz w:val="24"/>
          <w:szCs w:val="24"/>
        </w:rPr>
        <w:br/>
        <w:t>- Spotkaliśmy się dzisiaj ponieważ zbliżają się święta… (jakie? – pytanie do dzieci) – WIELKANOCNE.</w:t>
      </w:r>
      <w:r w:rsidR="0094783D" w:rsidRPr="0036538F">
        <w:rPr>
          <w:rFonts w:ascii="Times New Roman" w:hAnsi="Times New Roman" w:cs="Times New Roman"/>
          <w:sz w:val="24"/>
          <w:szCs w:val="24"/>
        </w:rPr>
        <w:br/>
        <w:t>- Co robi się w czasie gdy zbliża się Wielkanoc?… (pisanki, kraszanki)</w:t>
      </w:r>
      <w:r w:rsidR="0094783D" w:rsidRPr="0036538F">
        <w:rPr>
          <w:rFonts w:ascii="Times New Roman" w:hAnsi="Times New Roman" w:cs="Times New Roman"/>
          <w:sz w:val="24"/>
          <w:szCs w:val="24"/>
        </w:rPr>
        <w:br/>
        <w:t>- Jakie ozdoby? (kurczaki, kartki świąteczne, palmy Wielkanocne)</w:t>
      </w:r>
      <w:r w:rsidR="0094783D" w:rsidRPr="0036538F">
        <w:rPr>
          <w:rFonts w:ascii="Times New Roman" w:hAnsi="Times New Roman" w:cs="Times New Roman"/>
          <w:sz w:val="24"/>
          <w:szCs w:val="24"/>
        </w:rPr>
        <w:br/>
        <w:t>Wszystkie symbole wielkanocne mają związek z nadzieją i symbolizują nowe życie: jajka, gałązki drzew, malutkie kurczaki, dominujący zielony kolor, baranek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2. Nauczyciel prosi, by uczniowie zastanowili się, jak przygotowują się do Świąt Wielkanocnych. Kieruje rozmową w taki sposób, by zwrócić uwagę uczniów na </w:t>
      </w:r>
      <w:r w:rsidRPr="0036538F">
        <w:rPr>
          <w:rFonts w:ascii="Times New Roman" w:hAnsi="Times New Roman" w:cs="Times New Roman"/>
          <w:sz w:val="24"/>
          <w:szCs w:val="24"/>
        </w:rPr>
        <w:lastRenderedPageBreak/>
        <w:t xml:space="preserve">przedświąteczne porządki, wysyłanie kart świątecznych z życzeniami. Przedstawia dzieciom karty świąteczne i czyta przykładowe życzenia. Opowiada o zwyczajach i tradycjach wielkanocnych. Zwraca uwagę na przygotowania do przeżywania świąt rozpoczynając od Środy Popielcowej następnie Niedzieli Palmowej, Triduum Paschalnego. </w:t>
      </w:r>
    </w:p>
    <w:p w:rsidR="008F34A4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3. </w:t>
      </w:r>
      <w:r w:rsidR="00374ABA" w:rsidRPr="0036538F">
        <w:rPr>
          <w:rFonts w:ascii="Times New Roman" w:hAnsi="Times New Roman" w:cs="Times New Roman"/>
          <w:sz w:val="24"/>
          <w:szCs w:val="24"/>
        </w:rPr>
        <w:t xml:space="preserve">Układanie z rozsypanki sylabowej wyrazu związanego z symbolem świąt i ułożenie go przy odpowiednich ilustracjach </w:t>
      </w:r>
      <w:r w:rsidRPr="0036538F">
        <w:rPr>
          <w:rFonts w:ascii="Times New Roman" w:hAnsi="Times New Roman" w:cs="Times New Roman"/>
          <w:sz w:val="24"/>
          <w:szCs w:val="24"/>
        </w:rPr>
        <w:t>(święconka, baranek, pisanki, babka wielkanocna, śmigus- dyngus, mazurek, rzeżucha- zwrócenie uwagi na pisownię tego wyrazu).</w:t>
      </w:r>
    </w:p>
    <w:p w:rsidR="008F34A4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 xml:space="preserve">4. Nauczyciel rozdaje uczniom przygotowane wcześniej </w:t>
      </w:r>
      <w:r w:rsidR="00374ABA" w:rsidRPr="0036538F">
        <w:rPr>
          <w:rFonts w:ascii="Times New Roman" w:hAnsi="Times New Roman" w:cs="Times New Roman"/>
          <w:sz w:val="24"/>
          <w:szCs w:val="24"/>
        </w:rPr>
        <w:t xml:space="preserve">kartki kolorowego papieru </w:t>
      </w:r>
      <w:r w:rsidRPr="0036538F">
        <w:rPr>
          <w:rFonts w:ascii="Times New Roman" w:hAnsi="Times New Roman" w:cs="Times New Roman"/>
          <w:sz w:val="24"/>
          <w:szCs w:val="24"/>
        </w:rPr>
        <w:t xml:space="preserve">. </w:t>
      </w:r>
      <w:r w:rsidR="00374ABA" w:rsidRPr="0036538F">
        <w:rPr>
          <w:rFonts w:ascii="Times New Roman" w:hAnsi="Times New Roman" w:cs="Times New Roman"/>
          <w:sz w:val="24"/>
          <w:szCs w:val="24"/>
        </w:rPr>
        <w:t xml:space="preserve">Uczniowie razem z rodzicami wykonują papierowe jajka. Nauczyciel pokazuje w jaki sposób składamy jajka. </w:t>
      </w:r>
      <w:r w:rsidRPr="0036538F">
        <w:rPr>
          <w:rFonts w:ascii="Times New Roman" w:hAnsi="Times New Roman" w:cs="Times New Roman"/>
          <w:sz w:val="24"/>
          <w:szCs w:val="24"/>
        </w:rPr>
        <w:t>Przypomnienie o porządku wokół siebie</w:t>
      </w:r>
      <w:r w:rsidR="00374ABA" w:rsidRPr="003653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538F" w:rsidRDefault="0036538F" w:rsidP="008F34A4">
      <w:pPr>
        <w:rPr>
          <w:rFonts w:ascii="Times New Roman" w:hAnsi="Times New Roman" w:cs="Times New Roman"/>
          <w:sz w:val="24"/>
          <w:szCs w:val="24"/>
        </w:rPr>
      </w:pPr>
    </w:p>
    <w:p w:rsidR="0036538F" w:rsidRDefault="0036538F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noProof/>
        </w:rPr>
        <w:drawing>
          <wp:inline distT="0" distB="0" distL="0" distR="0" wp14:anchorId="6A5DA22A" wp14:editId="4F9D7A55">
            <wp:extent cx="2034540" cy="27127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38F">
        <w:rPr>
          <w:noProof/>
        </w:rPr>
        <w:drawing>
          <wp:inline distT="0" distB="0" distL="0" distR="0" wp14:anchorId="1823B883" wp14:editId="5DDC9082">
            <wp:extent cx="2045970" cy="2727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8F" w:rsidRPr="0036538F" w:rsidRDefault="0036538F" w:rsidP="008F34A4">
      <w:pPr>
        <w:rPr>
          <w:rFonts w:ascii="Times New Roman" w:hAnsi="Times New Roman" w:cs="Times New Roman"/>
          <w:sz w:val="24"/>
          <w:szCs w:val="24"/>
        </w:rPr>
      </w:pPr>
    </w:p>
    <w:p w:rsidR="00BC1B1F" w:rsidRPr="0036538F" w:rsidRDefault="008F34A4" w:rsidP="008F34A4">
      <w:pPr>
        <w:rPr>
          <w:rFonts w:ascii="Times New Roman" w:hAnsi="Times New Roman" w:cs="Times New Roman"/>
          <w:sz w:val="24"/>
          <w:szCs w:val="24"/>
        </w:rPr>
      </w:pPr>
      <w:r w:rsidRPr="0036538F">
        <w:rPr>
          <w:rFonts w:ascii="Times New Roman" w:hAnsi="Times New Roman" w:cs="Times New Roman"/>
          <w:sz w:val="24"/>
          <w:szCs w:val="24"/>
        </w:rPr>
        <w:t>5. Wyst</w:t>
      </w:r>
      <w:bookmarkStart w:id="0" w:name="_GoBack"/>
      <w:bookmarkEnd w:id="0"/>
      <w:r w:rsidRPr="0036538F">
        <w:rPr>
          <w:rFonts w:ascii="Times New Roman" w:hAnsi="Times New Roman" w:cs="Times New Roman"/>
          <w:sz w:val="24"/>
          <w:szCs w:val="24"/>
        </w:rPr>
        <w:t xml:space="preserve">awa prac </w:t>
      </w:r>
      <w:r w:rsidR="00374ABA" w:rsidRPr="0036538F">
        <w:rPr>
          <w:rFonts w:ascii="Times New Roman" w:hAnsi="Times New Roman" w:cs="Times New Roman"/>
          <w:sz w:val="24"/>
          <w:szCs w:val="24"/>
        </w:rPr>
        <w:t>w świetlicy.</w:t>
      </w:r>
    </w:p>
    <w:sectPr w:rsidR="00BC1B1F" w:rsidRPr="00365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9D8"/>
    <w:multiLevelType w:val="hybridMultilevel"/>
    <w:tmpl w:val="D9C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F26"/>
    <w:multiLevelType w:val="hybridMultilevel"/>
    <w:tmpl w:val="0EB8F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092E"/>
    <w:multiLevelType w:val="hybridMultilevel"/>
    <w:tmpl w:val="C07CC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19B5"/>
    <w:multiLevelType w:val="hybridMultilevel"/>
    <w:tmpl w:val="DD4C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AB"/>
    <w:multiLevelType w:val="hybridMultilevel"/>
    <w:tmpl w:val="6B66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40360"/>
    <w:multiLevelType w:val="hybridMultilevel"/>
    <w:tmpl w:val="6F709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81A61"/>
    <w:multiLevelType w:val="hybridMultilevel"/>
    <w:tmpl w:val="E494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A4"/>
    <w:rsid w:val="0036538F"/>
    <w:rsid w:val="00374ABA"/>
    <w:rsid w:val="007B4F04"/>
    <w:rsid w:val="008F34A4"/>
    <w:rsid w:val="0094783D"/>
    <w:rsid w:val="00B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ACCB"/>
  <w15:chartTrackingRefBased/>
  <w15:docId w15:val="{6C22C907-069A-4C72-A821-CFBF90A6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Kozmana</dc:creator>
  <cp:keywords/>
  <dc:description/>
  <cp:lastModifiedBy>Aleksandra Kozmana</cp:lastModifiedBy>
  <cp:revision>2</cp:revision>
  <dcterms:created xsi:type="dcterms:W3CDTF">2020-04-03T07:57:00Z</dcterms:created>
  <dcterms:modified xsi:type="dcterms:W3CDTF">2020-04-03T08:49:00Z</dcterms:modified>
</cp:coreProperties>
</file>