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C3967" w14:textId="77777777" w:rsidR="001D60D6" w:rsidRPr="00722E1F" w:rsidRDefault="001D60D6" w:rsidP="001D60D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22E1F">
        <w:rPr>
          <w:rFonts w:ascii="Times New Roman" w:hAnsi="Times New Roman" w:cs="Times New Roman"/>
          <w:b/>
          <w:sz w:val="44"/>
          <w:szCs w:val="44"/>
        </w:rPr>
        <w:t>KONSPEKT ZAJĘĆ POZALEKCYJNYCH</w:t>
      </w:r>
    </w:p>
    <w:p w14:paraId="7E8314A8" w14:textId="77777777" w:rsidR="001D60D6" w:rsidRDefault="001D60D6" w:rsidP="001D60D6">
      <w:pPr>
        <w:rPr>
          <w:rFonts w:ascii="Times New Roman" w:hAnsi="Times New Roman" w:cs="Times New Roman"/>
          <w:sz w:val="28"/>
          <w:szCs w:val="28"/>
        </w:rPr>
      </w:pPr>
    </w:p>
    <w:p w14:paraId="05BC74FC" w14:textId="261BBEBC" w:rsidR="001D60D6" w:rsidRPr="00112C64" w:rsidRDefault="001D60D6" w:rsidP="001D60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="00112C64" w:rsidRPr="00112C64">
        <w:rPr>
          <w:rFonts w:ascii="Times New Roman" w:hAnsi="Times New Roman" w:cs="Times New Roman"/>
          <w:b/>
          <w:sz w:val="28"/>
          <w:szCs w:val="28"/>
        </w:rPr>
        <w:t>MÓJ KRAJ, MOJA OJCZYZNA - POLSKA</w:t>
      </w:r>
    </w:p>
    <w:p w14:paraId="29E09614" w14:textId="558243B7" w:rsidR="001D60D6" w:rsidRPr="00722E1F" w:rsidRDefault="001D60D6" w:rsidP="001D60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Data: </w:t>
      </w:r>
      <w:r w:rsidRPr="00722E1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722E1F">
        <w:rPr>
          <w:rFonts w:ascii="Times New Roman" w:hAnsi="Times New Roman" w:cs="Times New Roman"/>
          <w:b/>
          <w:sz w:val="28"/>
          <w:szCs w:val="28"/>
        </w:rPr>
        <w:t>.04.2020r</w:t>
      </w:r>
    </w:p>
    <w:p w14:paraId="27EA4F64" w14:textId="24045DB5" w:rsidR="001D60D6" w:rsidRDefault="001D60D6" w:rsidP="001D60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Prowadząca</w:t>
      </w:r>
      <w:r w:rsidR="00F604F1">
        <w:rPr>
          <w:rFonts w:ascii="Times New Roman" w:hAnsi="Times New Roman" w:cs="Times New Roman"/>
          <w:sz w:val="28"/>
          <w:szCs w:val="28"/>
        </w:rPr>
        <w:t xml:space="preserve">: </w:t>
      </w:r>
      <w:r w:rsidR="00F604F1" w:rsidRPr="00F604F1">
        <w:rPr>
          <w:rFonts w:ascii="Times New Roman" w:hAnsi="Times New Roman" w:cs="Times New Roman"/>
          <w:b/>
          <w:sz w:val="28"/>
          <w:szCs w:val="28"/>
        </w:rPr>
        <w:t xml:space="preserve">Mariola Wierzejska – </w:t>
      </w:r>
      <w:proofErr w:type="spellStart"/>
      <w:r w:rsidR="00F604F1" w:rsidRPr="00F604F1">
        <w:rPr>
          <w:rFonts w:ascii="Times New Roman" w:hAnsi="Times New Roman" w:cs="Times New Roman"/>
          <w:b/>
          <w:sz w:val="28"/>
          <w:szCs w:val="28"/>
        </w:rPr>
        <w:t>Murawiak</w:t>
      </w:r>
      <w:proofErr w:type="spellEnd"/>
    </w:p>
    <w:p w14:paraId="5AD9C673" w14:textId="6C771CEF" w:rsidR="00112C64" w:rsidRPr="00112C64" w:rsidRDefault="00112C64" w:rsidP="001D60D6">
      <w:pPr>
        <w:rPr>
          <w:rFonts w:ascii="Times New Roman" w:hAnsi="Times New Roman" w:cs="Times New Roman"/>
          <w:sz w:val="28"/>
          <w:szCs w:val="28"/>
        </w:rPr>
      </w:pPr>
      <w:r w:rsidRPr="00112C64">
        <w:rPr>
          <w:rFonts w:ascii="Times New Roman" w:hAnsi="Times New Roman" w:cs="Times New Roman"/>
          <w:sz w:val="28"/>
          <w:szCs w:val="28"/>
        </w:rPr>
        <w:t xml:space="preserve">Konspekt </w:t>
      </w:r>
      <w:r>
        <w:rPr>
          <w:rFonts w:ascii="Times New Roman" w:hAnsi="Times New Roman" w:cs="Times New Roman"/>
          <w:sz w:val="28"/>
          <w:szCs w:val="28"/>
        </w:rPr>
        <w:t xml:space="preserve">zajęć dla dzieci z </w:t>
      </w:r>
      <w:r w:rsidRPr="00112C64">
        <w:rPr>
          <w:rFonts w:ascii="Times New Roman" w:hAnsi="Times New Roman" w:cs="Times New Roman"/>
          <w:b/>
          <w:sz w:val="28"/>
          <w:szCs w:val="28"/>
        </w:rPr>
        <w:t xml:space="preserve">grupy </w:t>
      </w:r>
      <w:r w:rsidR="00B65C85">
        <w:rPr>
          <w:rFonts w:ascii="Times New Roman" w:hAnsi="Times New Roman" w:cs="Times New Roman"/>
          <w:b/>
          <w:sz w:val="28"/>
          <w:szCs w:val="28"/>
        </w:rPr>
        <w:t>wczesn</w:t>
      </w:r>
      <w:r w:rsidRPr="00112C64">
        <w:rPr>
          <w:rFonts w:ascii="Times New Roman" w:hAnsi="Times New Roman" w:cs="Times New Roman"/>
          <w:b/>
          <w:sz w:val="28"/>
          <w:szCs w:val="28"/>
        </w:rPr>
        <w:t>oszkolnej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F24555" w14:textId="54FA45D0" w:rsidR="001D60D6" w:rsidRPr="000A148F" w:rsidRDefault="001D60D6" w:rsidP="001D60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Przewidywany czas trwania zajęć: </w:t>
      </w:r>
      <w:r w:rsidR="007D3C73">
        <w:rPr>
          <w:rFonts w:ascii="Times New Roman" w:hAnsi="Times New Roman" w:cs="Times New Roman"/>
          <w:b/>
          <w:sz w:val="28"/>
          <w:szCs w:val="28"/>
        </w:rPr>
        <w:t>6</w:t>
      </w:r>
      <w:r w:rsidR="00981C49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min.</w:t>
      </w:r>
    </w:p>
    <w:p w14:paraId="28C2240E" w14:textId="77777777" w:rsidR="00112C64" w:rsidRDefault="00112C64" w:rsidP="001D60D6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6D5AC23D" w14:textId="7427750B" w:rsidR="001D60D6" w:rsidRDefault="001D60D6" w:rsidP="001D60D6">
      <w:pPr>
        <w:rPr>
          <w:rFonts w:ascii="Times New Roman" w:hAnsi="Times New Roman" w:cs="Times New Roman"/>
          <w:sz w:val="28"/>
          <w:szCs w:val="28"/>
          <w:u w:val="single"/>
        </w:rPr>
      </w:pPr>
      <w:r w:rsidRPr="00722E1F">
        <w:rPr>
          <w:rFonts w:ascii="Times New Roman" w:hAnsi="Times New Roman" w:cs="Times New Roman"/>
          <w:sz w:val="28"/>
          <w:szCs w:val="28"/>
          <w:u w:val="single"/>
        </w:rPr>
        <w:t xml:space="preserve">Cele ogólne: </w:t>
      </w:r>
    </w:p>
    <w:p w14:paraId="4DDAA1BC" w14:textId="15D2259B" w:rsidR="001D60D6" w:rsidRDefault="001D60D6" w:rsidP="001D60D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22E1F">
        <w:rPr>
          <w:rFonts w:ascii="Times New Roman" w:hAnsi="Times New Roman" w:cs="Times New Roman"/>
          <w:sz w:val="28"/>
          <w:szCs w:val="28"/>
        </w:rPr>
        <w:t xml:space="preserve">Kształtowanie </w:t>
      </w:r>
      <w:r>
        <w:rPr>
          <w:rFonts w:ascii="Times New Roman" w:hAnsi="Times New Roman" w:cs="Times New Roman"/>
          <w:sz w:val="28"/>
          <w:szCs w:val="28"/>
        </w:rPr>
        <w:t>postawy patriotycznej</w:t>
      </w:r>
    </w:p>
    <w:p w14:paraId="577B81A3" w14:textId="77777777" w:rsidR="001D60D6" w:rsidRDefault="001D60D6" w:rsidP="001D60D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Pogłębienie wiedzy</w:t>
      </w:r>
    </w:p>
    <w:p w14:paraId="382929F9" w14:textId="77777777" w:rsidR="001D60D6" w:rsidRDefault="001D60D6" w:rsidP="001D60D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Odwrócenie uwagi od choroby</w:t>
      </w:r>
    </w:p>
    <w:p w14:paraId="2A12ABF7" w14:textId="77777777" w:rsidR="00B940E6" w:rsidRDefault="001D60D6" w:rsidP="00B940E6">
      <w:pPr>
        <w:rPr>
          <w:rFonts w:ascii="Times New Roman" w:hAnsi="Times New Roman" w:cs="Times New Roman"/>
          <w:sz w:val="28"/>
          <w:szCs w:val="28"/>
          <w:u w:val="single"/>
        </w:rPr>
      </w:pPr>
      <w:r w:rsidRPr="00722E1F">
        <w:rPr>
          <w:rFonts w:ascii="Times New Roman" w:hAnsi="Times New Roman" w:cs="Times New Roman"/>
          <w:sz w:val="28"/>
          <w:szCs w:val="28"/>
          <w:u w:val="single"/>
        </w:rPr>
        <w:t>Cele szczegółowe:</w:t>
      </w:r>
    </w:p>
    <w:p w14:paraId="01ECDF3C" w14:textId="1E79B02C" w:rsidR="001D60D6" w:rsidRPr="00031DAE" w:rsidRDefault="00B940E6" w:rsidP="00031DA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Kształtowanie </w:t>
      </w:r>
      <w:r w:rsidRPr="00B940E6">
        <w:rPr>
          <w:rFonts w:ascii="Times New Roman" w:hAnsi="Times New Roman" w:cs="Times New Roman"/>
          <w:sz w:val="28"/>
          <w:szCs w:val="28"/>
        </w:rPr>
        <w:t>poczucie więzi i solidarności z własnym krajem, szacun</w:t>
      </w:r>
      <w:r w:rsidR="00031DAE">
        <w:rPr>
          <w:rFonts w:ascii="Times New Roman" w:hAnsi="Times New Roman" w:cs="Times New Roman"/>
          <w:sz w:val="28"/>
          <w:szCs w:val="28"/>
        </w:rPr>
        <w:t xml:space="preserve">ku </w:t>
      </w:r>
      <w:r w:rsidRPr="00B940E6">
        <w:rPr>
          <w:rFonts w:ascii="Times New Roman" w:hAnsi="Times New Roman" w:cs="Times New Roman"/>
          <w:sz w:val="28"/>
          <w:szCs w:val="28"/>
        </w:rPr>
        <w:t>do symboli narodowych</w:t>
      </w:r>
    </w:p>
    <w:p w14:paraId="1823A878" w14:textId="543DA72A" w:rsidR="00031DAE" w:rsidRPr="00031DAE" w:rsidRDefault="001D60D6" w:rsidP="00031DA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Stymulowanie aktywności umysłowych</w:t>
      </w:r>
    </w:p>
    <w:p w14:paraId="6BCED647" w14:textId="77777777" w:rsidR="001D60D6" w:rsidRDefault="001D60D6" w:rsidP="001D60D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Doskonalenie sprawności manualnych</w:t>
      </w:r>
    </w:p>
    <w:p w14:paraId="78FF5AA6" w14:textId="77777777" w:rsidR="001D60D6" w:rsidRPr="00722E1F" w:rsidRDefault="001D60D6" w:rsidP="001D60D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Łagodzenie negatywnych napięć emocjonalnych związanych z hospitalizacją</w:t>
      </w:r>
    </w:p>
    <w:p w14:paraId="7745920E" w14:textId="77777777" w:rsidR="001D60D6" w:rsidRDefault="001D60D6" w:rsidP="001D60D6">
      <w:pPr>
        <w:rPr>
          <w:rFonts w:ascii="Times New Roman" w:hAnsi="Times New Roman" w:cs="Times New Roman"/>
          <w:sz w:val="28"/>
          <w:szCs w:val="28"/>
          <w:u w:val="single"/>
        </w:rPr>
      </w:pPr>
      <w:r w:rsidRPr="00C553CE">
        <w:rPr>
          <w:rFonts w:ascii="Times New Roman" w:hAnsi="Times New Roman" w:cs="Times New Roman"/>
          <w:sz w:val="28"/>
          <w:szCs w:val="28"/>
          <w:u w:val="single"/>
        </w:rPr>
        <w:t>Metody pracy:</w:t>
      </w:r>
    </w:p>
    <w:p w14:paraId="430117C0" w14:textId="77777777" w:rsidR="001D60D6" w:rsidRDefault="001D60D6" w:rsidP="001D60D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553CE">
        <w:rPr>
          <w:rFonts w:ascii="Times New Roman" w:hAnsi="Times New Roman" w:cs="Times New Roman"/>
          <w:sz w:val="28"/>
          <w:szCs w:val="28"/>
        </w:rPr>
        <w:t xml:space="preserve">Słowna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5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rozmowa kierowana, swobodne wypowiedzi dzieci, instruktaż</w:t>
      </w:r>
    </w:p>
    <w:p w14:paraId="38A410AF" w14:textId="3C336A45" w:rsidR="001D60D6" w:rsidRPr="00031DAE" w:rsidRDefault="001D60D6" w:rsidP="00031DA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Własna aktywność – wykonanie prac plastycznych</w:t>
      </w:r>
    </w:p>
    <w:p w14:paraId="0920E6B7" w14:textId="3B3176B2" w:rsidR="001D60D6" w:rsidRDefault="001D60D6" w:rsidP="001D60D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Praca w </w:t>
      </w:r>
      <w:r w:rsidR="00031DAE">
        <w:rPr>
          <w:rFonts w:ascii="Times New Roman" w:hAnsi="Times New Roman" w:cs="Times New Roman"/>
          <w:sz w:val="28"/>
          <w:szCs w:val="28"/>
        </w:rPr>
        <w:t>parach – patriotyczne kodowanie</w:t>
      </w:r>
    </w:p>
    <w:p w14:paraId="73A34F38" w14:textId="26EF39E1" w:rsidR="00031DAE" w:rsidRPr="00C553CE" w:rsidRDefault="00031DAE" w:rsidP="001D60D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Praca w grupie - r</w:t>
      </w:r>
      <w:r w:rsidRPr="00112C64">
        <w:rPr>
          <w:rFonts w:ascii="Times New Roman" w:hAnsi="Times New Roman" w:cs="Times New Roman"/>
          <w:sz w:val="28"/>
          <w:szCs w:val="28"/>
        </w:rPr>
        <w:t>ozwiązanie szyfrogramu matematycznego</w:t>
      </w:r>
    </w:p>
    <w:p w14:paraId="4E3FA57D" w14:textId="77777777" w:rsidR="001D60D6" w:rsidRDefault="001D60D6" w:rsidP="001D60D6">
      <w:pPr>
        <w:rPr>
          <w:rFonts w:ascii="Times New Roman" w:hAnsi="Times New Roman" w:cs="Times New Roman"/>
          <w:sz w:val="28"/>
          <w:szCs w:val="28"/>
          <w:u w:val="single"/>
        </w:rPr>
      </w:pPr>
      <w:r w:rsidRPr="000A148F">
        <w:rPr>
          <w:rFonts w:ascii="Times New Roman" w:hAnsi="Times New Roman" w:cs="Times New Roman"/>
          <w:sz w:val="28"/>
          <w:szCs w:val="28"/>
          <w:u w:val="single"/>
        </w:rPr>
        <w:t xml:space="preserve">Środki dydaktyczne: </w:t>
      </w:r>
    </w:p>
    <w:p w14:paraId="2EF84598" w14:textId="33F470E0" w:rsidR="001D60D6" w:rsidRPr="00112C64" w:rsidRDefault="00031DAE" w:rsidP="001D60D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Rekwizyty: flaga Polski, ilustracja godła,</w:t>
      </w:r>
      <w:r w:rsidR="0036023D">
        <w:rPr>
          <w:rFonts w:ascii="Times New Roman" w:hAnsi="Times New Roman" w:cs="Times New Roman"/>
          <w:sz w:val="28"/>
          <w:szCs w:val="28"/>
        </w:rPr>
        <w:t xml:space="preserve"> tekst wiersza M. Brykczyński POLSKA,</w:t>
      </w:r>
      <w:r>
        <w:rPr>
          <w:rFonts w:ascii="Times New Roman" w:hAnsi="Times New Roman" w:cs="Times New Roman"/>
          <w:sz w:val="28"/>
          <w:szCs w:val="28"/>
        </w:rPr>
        <w:t xml:space="preserve"> karty pracy – kodowanie</w:t>
      </w:r>
      <w:r w:rsidR="00E81E24">
        <w:rPr>
          <w:rFonts w:ascii="Times New Roman" w:hAnsi="Times New Roman" w:cs="Times New Roman"/>
          <w:sz w:val="28"/>
          <w:szCs w:val="28"/>
        </w:rPr>
        <w:t xml:space="preserve"> (załącznik do konspektu)</w:t>
      </w:r>
      <w:r>
        <w:rPr>
          <w:rFonts w:ascii="Times New Roman" w:hAnsi="Times New Roman" w:cs="Times New Roman"/>
          <w:sz w:val="28"/>
          <w:szCs w:val="28"/>
        </w:rPr>
        <w:t xml:space="preserve">, rozsypanka literowo-cyfrowa </w:t>
      </w:r>
      <w:r w:rsidR="0036023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23D">
        <w:rPr>
          <w:rFonts w:ascii="Times New Roman" w:hAnsi="Times New Roman" w:cs="Times New Roman"/>
          <w:sz w:val="28"/>
          <w:szCs w:val="28"/>
        </w:rPr>
        <w:t>szyfrogram matematyczny,</w:t>
      </w:r>
      <w:r w:rsidR="0036023D" w:rsidRPr="0036023D">
        <w:rPr>
          <w:rFonts w:ascii="Times New Roman" w:hAnsi="Times New Roman" w:cs="Times New Roman"/>
          <w:sz w:val="28"/>
          <w:szCs w:val="28"/>
        </w:rPr>
        <w:t xml:space="preserve"> </w:t>
      </w:r>
      <w:r w:rsidR="0036023D">
        <w:rPr>
          <w:rFonts w:ascii="Times New Roman" w:hAnsi="Times New Roman" w:cs="Times New Roman"/>
          <w:sz w:val="28"/>
          <w:szCs w:val="28"/>
        </w:rPr>
        <w:t>materiały plastyczne, arkusze papieru A3 z wydrukowanym konturem granic Polski</w:t>
      </w:r>
      <w:r w:rsidR="00E81E24">
        <w:rPr>
          <w:rFonts w:ascii="Times New Roman" w:hAnsi="Times New Roman" w:cs="Times New Roman"/>
          <w:sz w:val="28"/>
          <w:szCs w:val="28"/>
        </w:rPr>
        <w:t xml:space="preserve"> (załącznik do konspektu)</w:t>
      </w:r>
      <w:r w:rsidR="0036023D">
        <w:rPr>
          <w:rFonts w:ascii="Times New Roman" w:hAnsi="Times New Roman" w:cs="Times New Roman"/>
          <w:sz w:val="28"/>
          <w:szCs w:val="28"/>
        </w:rPr>
        <w:t>.</w:t>
      </w:r>
    </w:p>
    <w:p w14:paraId="53B87B61" w14:textId="4A4759E7" w:rsidR="00112C64" w:rsidRDefault="00112C64" w:rsidP="001D60D6">
      <w:pPr>
        <w:rPr>
          <w:rFonts w:ascii="Times New Roman" w:hAnsi="Times New Roman" w:cs="Times New Roman"/>
          <w:b/>
          <w:sz w:val="28"/>
          <w:szCs w:val="28"/>
        </w:rPr>
      </w:pPr>
    </w:p>
    <w:p w14:paraId="2E50D8AC" w14:textId="77777777" w:rsidR="0036023D" w:rsidRDefault="0036023D" w:rsidP="001D60D6">
      <w:pPr>
        <w:rPr>
          <w:rFonts w:ascii="Times New Roman" w:hAnsi="Times New Roman" w:cs="Times New Roman"/>
          <w:b/>
          <w:sz w:val="28"/>
          <w:szCs w:val="28"/>
        </w:rPr>
      </w:pPr>
    </w:p>
    <w:p w14:paraId="0592A27A" w14:textId="3AEDE6B5" w:rsidR="001D60D6" w:rsidRPr="000A148F" w:rsidRDefault="001D60D6" w:rsidP="001D60D6">
      <w:pPr>
        <w:rPr>
          <w:rFonts w:ascii="Times New Roman" w:hAnsi="Times New Roman" w:cs="Times New Roman"/>
          <w:b/>
          <w:sz w:val="28"/>
          <w:szCs w:val="28"/>
        </w:rPr>
      </w:pPr>
      <w:r w:rsidRPr="000A148F">
        <w:rPr>
          <w:rFonts w:ascii="Times New Roman" w:hAnsi="Times New Roman" w:cs="Times New Roman"/>
          <w:b/>
          <w:sz w:val="28"/>
          <w:szCs w:val="28"/>
        </w:rPr>
        <w:t>PRZEBIEG ZAJĘĆ:</w:t>
      </w:r>
    </w:p>
    <w:p w14:paraId="0E9F2A3F" w14:textId="67488654" w:rsidR="00667F1F" w:rsidRPr="00667F1F" w:rsidRDefault="001D60D6" w:rsidP="00667F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Powitanie</w:t>
      </w:r>
    </w:p>
    <w:p w14:paraId="7882C353" w14:textId="77777777" w:rsidR="00F0471E" w:rsidRDefault="00112C64" w:rsidP="001D60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Hlk38924096"/>
      <w:r w:rsidRPr="00112C64">
        <w:rPr>
          <w:rFonts w:ascii="Times New Roman" w:hAnsi="Times New Roman" w:cs="Times New Roman"/>
          <w:sz w:val="28"/>
          <w:szCs w:val="28"/>
        </w:rPr>
        <w:t>Rozwiązanie szyfrogramu matematycznego</w:t>
      </w:r>
      <w:bookmarkEnd w:id="0"/>
      <w:r w:rsidRPr="00112C64">
        <w:rPr>
          <w:rFonts w:ascii="Times New Roman" w:hAnsi="Times New Roman" w:cs="Times New Roman"/>
          <w:sz w:val="28"/>
          <w:szCs w:val="28"/>
        </w:rPr>
        <w:t>, którego wyniki działań ułożone od najmniejszego do największego dadzą nam hasło czyli temat przewodni zajęć.</w:t>
      </w:r>
    </w:p>
    <w:p w14:paraId="33F7C56C" w14:textId="461D98FC" w:rsidR="00112C64" w:rsidRPr="00F0471E" w:rsidRDefault="00112C64" w:rsidP="00F0471E">
      <w:pPr>
        <w:rPr>
          <w:rFonts w:ascii="Times New Roman" w:hAnsi="Times New Roman" w:cs="Times New Roman"/>
          <w:sz w:val="28"/>
          <w:szCs w:val="28"/>
        </w:rPr>
      </w:pPr>
      <w:r w:rsidRPr="00F0471E">
        <w:rPr>
          <w:rFonts w:ascii="Times New Roman" w:hAnsi="Times New Roman" w:cs="Times New Roman"/>
          <w:sz w:val="28"/>
          <w:szCs w:val="28"/>
        </w:rPr>
        <w:t>L-</w:t>
      </w:r>
      <w:r w:rsidR="00F0471E" w:rsidRPr="00F0471E">
        <w:rPr>
          <w:rFonts w:ascii="Times New Roman" w:hAnsi="Times New Roman" w:cs="Times New Roman"/>
          <w:sz w:val="28"/>
          <w:szCs w:val="28"/>
        </w:rPr>
        <w:t>1</w:t>
      </w:r>
      <w:r w:rsidRPr="00F0471E">
        <w:rPr>
          <w:rFonts w:ascii="Times New Roman" w:hAnsi="Times New Roman" w:cs="Times New Roman"/>
          <w:sz w:val="28"/>
          <w:szCs w:val="28"/>
        </w:rPr>
        <w:t>3, O-</w:t>
      </w:r>
      <w:r w:rsidR="00F0471E" w:rsidRPr="00F0471E">
        <w:rPr>
          <w:rFonts w:ascii="Times New Roman" w:hAnsi="Times New Roman" w:cs="Times New Roman"/>
          <w:sz w:val="28"/>
          <w:szCs w:val="28"/>
        </w:rPr>
        <w:t>1</w:t>
      </w:r>
      <w:r w:rsidRPr="00F0471E">
        <w:rPr>
          <w:rFonts w:ascii="Times New Roman" w:hAnsi="Times New Roman" w:cs="Times New Roman"/>
          <w:sz w:val="28"/>
          <w:szCs w:val="28"/>
        </w:rPr>
        <w:t>2, A -</w:t>
      </w:r>
      <w:r w:rsidR="00F0471E" w:rsidRPr="00F0471E">
        <w:rPr>
          <w:rFonts w:ascii="Times New Roman" w:hAnsi="Times New Roman" w:cs="Times New Roman"/>
          <w:sz w:val="28"/>
          <w:szCs w:val="28"/>
        </w:rPr>
        <w:t>1</w:t>
      </w:r>
      <w:r w:rsidRPr="00F0471E">
        <w:rPr>
          <w:rFonts w:ascii="Times New Roman" w:hAnsi="Times New Roman" w:cs="Times New Roman"/>
          <w:sz w:val="28"/>
          <w:szCs w:val="28"/>
        </w:rPr>
        <w:t>6, S-</w:t>
      </w:r>
      <w:r w:rsidR="00F0471E" w:rsidRPr="00F0471E">
        <w:rPr>
          <w:rFonts w:ascii="Times New Roman" w:hAnsi="Times New Roman" w:cs="Times New Roman"/>
          <w:sz w:val="28"/>
          <w:szCs w:val="28"/>
        </w:rPr>
        <w:t>1</w:t>
      </w:r>
      <w:r w:rsidRPr="00F0471E">
        <w:rPr>
          <w:rFonts w:ascii="Times New Roman" w:hAnsi="Times New Roman" w:cs="Times New Roman"/>
          <w:sz w:val="28"/>
          <w:szCs w:val="28"/>
        </w:rPr>
        <w:t>4, P-1</w:t>
      </w:r>
      <w:r w:rsidR="00F0471E" w:rsidRPr="00F0471E">
        <w:rPr>
          <w:rFonts w:ascii="Times New Roman" w:hAnsi="Times New Roman" w:cs="Times New Roman"/>
          <w:sz w:val="28"/>
          <w:szCs w:val="28"/>
        </w:rPr>
        <w:t>0</w:t>
      </w:r>
      <w:r w:rsidRPr="00F0471E">
        <w:rPr>
          <w:rFonts w:ascii="Times New Roman" w:hAnsi="Times New Roman" w:cs="Times New Roman"/>
          <w:sz w:val="28"/>
          <w:szCs w:val="28"/>
        </w:rPr>
        <w:t>, K-</w:t>
      </w:r>
      <w:r w:rsidR="00F0471E" w:rsidRPr="00F0471E">
        <w:rPr>
          <w:rFonts w:ascii="Times New Roman" w:hAnsi="Times New Roman" w:cs="Times New Roman"/>
          <w:sz w:val="28"/>
          <w:szCs w:val="28"/>
        </w:rPr>
        <w:t>1</w:t>
      </w:r>
      <w:r w:rsidRPr="00F0471E">
        <w:rPr>
          <w:rFonts w:ascii="Times New Roman" w:hAnsi="Times New Roman" w:cs="Times New Roman"/>
          <w:sz w:val="28"/>
          <w:szCs w:val="28"/>
        </w:rPr>
        <w:t>5</w:t>
      </w:r>
      <w:r w:rsidRPr="00F0471E">
        <w:rPr>
          <w:rFonts w:ascii="Times New Roman" w:hAnsi="Times New Roman" w:cs="Times New Roman"/>
          <w:sz w:val="28"/>
          <w:szCs w:val="28"/>
        </w:rPr>
        <w:br/>
      </w:r>
      <w:r w:rsidR="00F0471E" w:rsidRPr="00F0471E">
        <w:rPr>
          <w:rFonts w:ascii="Times New Roman" w:hAnsi="Times New Roman" w:cs="Times New Roman"/>
          <w:sz w:val="28"/>
          <w:szCs w:val="28"/>
        </w:rPr>
        <w:t>6+7</w:t>
      </w:r>
      <w:r w:rsidRPr="00F0471E">
        <w:rPr>
          <w:rFonts w:ascii="Times New Roman" w:hAnsi="Times New Roman" w:cs="Times New Roman"/>
          <w:sz w:val="28"/>
          <w:szCs w:val="28"/>
        </w:rPr>
        <w:t xml:space="preserve"> ,</w:t>
      </w:r>
      <w:r w:rsidR="00F0471E" w:rsidRPr="00F0471E">
        <w:rPr>
          <w:rFonts w:ascii="Times New Roman" w:hAnsi="Times New Roman" w:cs="Times New Roman"/>
          <w:sz w:val="28"/>
          <w:szCs w:val="28"/>
        </w:rPr>
        <w:t>1</w:t>
      </w:r>
      <w:r w:rsidRPr="00F0471E">
        <w:rPr>
          <w:rFonts w:ascii="Times New Roman" w:hAnsi="Times New Roman" w:cs="Times New Roman"/>
          <w:sz w:val="28"/>
          <w:szCs w:val="28"/>
        </w:rPr>
        <w:t>6</w:t>
      </w:r>
      <w:r w:rsidR="00F0471E" w:rsidRPr="00F0471E">
        <w:rPr>
          <w:rFonts w:ascii="Times New Roman" w:hAnsi="Times New Roman" w:cs="Times New Roman"/>
          <w:sz w:val="28"/>
          <w:szCs w:val="28"/>
        </w:rPr>
        <w:t>-4</w:t>
      </w:r>
      <w:r w:rsidRPr="00F0471E">
        <w:rPr>
          <w:rFonts w:ascii="Times New Roman" w:hAnsi="Times New Roman" w:cs="Times New Roman"/>
          <w:sz w:val="28"/>
          <w:szCs w:val="28"/>
        </w:rPr>
        <w:t xml:space="preserve">, </w:t>
      </w:r>
      <w:r w:rsidR="00F0471E" w:rsidRPr="00F0471E">
        <w:rPr>
          <w:rFonts w:ascii="Times New Roman" w:hAnsi="Times New Roman" w:cs="Times New Roman"/>
          <w:sz w:val="28"/>
          <w:szCs w:val="28"/>
        </w:rPr>
        <w:t>11+</w:t>
      </w:r>
      <w:r w:rsidRPr="00F0471E">
        <w:rPr>
          <w:rFonts w:ascii="Times New Roman" w:hAnsi="Times New Roman" w:cs="Times New Roman"/>
          <w:sz w:val="28"/>
          <w:szCs w:val="28"/>
        </w:rPr>
        <w:t>5 ,</w:t>
      </w:r>
      <w:r w:rsidR="00F0471E" w:rsidRPr="00F0471E">
        <w:rPr>
          <w:rFonts w:ascii="Times New Roman" w:hAnsi="Times New Roman" w:cs="Times New Roman"/>
          <w:sz w:val="28"/>
          <w:szCs w:val="28"/>
        </w:rPr>
        <w:t>2x</w:t>
      </w:r>
      <w:r w:rsidRPr="00F0471E">
        <w:rPr>
          <w:rFonts w:ascii="Times New Roman" w:hAnsi="Times New Roman" w:cs="Times New Roman"/>
          <w:sz w:val="28"/>
          <w:szCs w:val="28"/>
        </w:rPr>
        <w:t xml:space="preserve">7, </w:t>
      </w:r>
      <w:r w:rsidR="00F0471E" w:rsidRPr="00F0471E">
        <w:rPr>
          <w:rFonts w:ascii="Times New Roman" w:hAnsi="Times New Roman" w:cs="Times New Roman"/>
          <w:sz w:val="28"/>
          <w:szCs w:val="28"/>
        </w:rPr>
        <w:t>8+</w:t>
      </w:r>
      <w:r w:rsidRPr="00F0471E">
        <w:rPr>
          <w:rFonts w:ascii="Times New Roman" w:hAnsi="Times New Roman" w:cs="Times New Roman"/>
          <w:sz w:val="28"/>
          <w:szCs w:val="28"/>
        </w:rPr>
        <w:t>2, 2</w:t>
      </w:r>
      <w:r w:rsidR="00F0471E" w:rsidRPr="00F0471E">
        <w:rPr>
          <w:rFonts w:ascii="Times New Roman" w:hAnsi="Times New Roman" w:cs="Times New Roman"/>
          <w:sz w:val="28"/>
          <w:szCs w:val="28"/>
        </w:rPr>
        <w:t>0-5</w:t>
      </w:r>
    </w:p>
    <w:p w14:paraId="405DEF13" w14:textId="5BC69E2E" w:rsidR="00112C64" w:rsidRDefault="00112C64" w:rsidP="00F604F1">
      <w:pPr>
        <w:rPr>
          <w:rFonts w:ascii="Times New Roman" w:hAnsi="Times New Roman" w:cs="Times New Roman"/>
          <w:sz w:val="28"/>
          <w:szCs w:val="28"/>
        </w:rPr>
      </w:pPr>
      <w:r w:rsidRPr="00F604F1">
        <w:rPr>
          <w:rFonts w:ascii="Times New Roman" w:hAnsi="Times New Roman" w:cs="Times New Roman"/>
          <w:sz w:val="28"/>
          <w:szCs w:val="28"/>
        </w:rPr>
        <w:t>POLSKA</w:t>
      </w:r>
    </w:p>
    <w:p w14:paraId="6DAF3615" w14:textId="77777777" w:rsidR="00F604F1" w:rsidRPr="00F604F1" w:rsidRDefault="00F604F1" w:rsidP="00F604F1">
      <w:pPr>
        <w:rPr>
          <w:rFonts w:ascii="Times New Roman" w:hAnsi="Times New Roman" w:cs="Times New Roman"/>
          <w:sz w:val="28"/>
          <w:szCs w:val="28"/>
        </w:rPr>
      </w:pPr>
    </w:p>
    <w:p w14:paraId="239A9583" w14:textId="68B0E5A9" w:rsidR="00981C49" w:rsidRDefault="00981C49" w:rsidP="001D60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Odczytanie wiersza</w:t>
      </w:r>
      <w:r w:rsidR="00B940E6">
        <w:rPr>
          <w:rFonts w:ascii="Times New Roman" w:hAnsi="Times New Roman" w:cs="Times New Roman"/>
          <w:sz w:val="28"/>
          <w:szCs w:val="28"/>
        </w:rPr>
        <w:t>:</w:t>
      </w:r>
    </w:p>
    <w:p w14:paraId="6B43C3C2" w14:textId="4C31D777" w:rsidR="00B940E6" w:rsidRPr="00B940E6" w:rsidRDefault="00B940E6" w:rsidP="00B940E6">
      <w:pPr>
        <w:rPr>
          <w:rFonts w:ascii="Times New Roman" w:hAnsi="Times New Roman" w:cs="Times New Roman"/>
          <w:i/>
          <w:sz w:val="28"/>
          <w:szCs w:val="28"/>
        </w:rPr>
      </w:pPr>
      <w:r w:rsidRPr="00B940E6">
        <w:rPr>
          <w:rFonts w:ascii="Times New Roman" w:hAnsi="Times New Roman" w:cs="Times New Roman"/>
          <w:b/>
          <w:sz w:val="28"/>
          <w:szCs w:val="28"/>
        </w:rPr>
        <w:t>POLSKA</w:t>
      </w:r>
      <w:r w:rsidRPr="00B94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940E6">
        <w:rPr>
          <w:rFonts w:ascii="Times New Roman" w:hAnsi="Times New Roman" w:cs="Times New Roman"/>
          <w:i/>
          <w:sz w:val="24"/>
          <w:szCs w:val="24"/>
        </w:rPr>
        <w:t>Marcim</w:t>
      </w:r>
      <w:proofErr w:type="spellEnd"/>
      <w:r w:rsidRPr="00B940E6">
        <w:rPr>
          <w:rFonts w:ascii="Times New Roman" w:hAnsi="Times New Roman" w:cs="Times New Roman"/>
          <w:i/>
          <w:sz w:val="24"/>
          <w:szCs w:val="24"/>
        </w:rPr>
        <w:t xml:space="preserve"> Brykczyński</w:t>
      </w:r>
    </w:p>
    <w:p w14:paraId="5C0A0FAD" w14:textId="77777777" w:rsidR="00B940E6" w:rsidRPr="00B940E6" w:rsidRDefault="00B940E6" w:rsidP="00B940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40E6">
        <w:rPr>
          <w:rFonts w:ascii="Times New Roman" w:hAnsi="Times New Roman" w:cs="Times New Roman"/>
          <w:sz w:val="28"/>
          <w:szCs w:val="28"/>
        </w:rPr>
        <w:t xml:space="preserve">Polska to słowa, </w:t>
      </w:r>
    </w:p>
    <w:p w14:paraId="09084A40" w14:textId="77777777" w:rsidR="00B940E6" w:rsidRPr="00B940E6" w:rsidRDefault="00B940E6" w:rsidP="00B940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40E6">
        <w:rPr>
          <w:rFonts w:ascii="Times New Roman" w:hAnsi="Times New Roman" w:cs="Times New Roman"/>
          <w:sz w:val="28"/>
          <w:szCs w:val="28"/>
        </w:rPr>
        <w:t>którymi mama nas woła.</w:t>
      </w:r>
    </w:p>
    <w:p w14:paraId="1E152A08" w14:textId="77777777" w:rsidR="00B940E6" w:rsidRPr="00B940E6" w:rsidRDefault="00B940E6" w:rsidP="00B940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40E6">
        <w:rPr>
          <w:rFonts w:ascii="Times New Roman" w:hAnsi="Times New Roman" w:cs="Times New Roman"/>
          <w:sz w:val="28"/>
          <w:szCs w:val="28"/>
        </w:rPr>
        <w:t>Polska to wiedza,</w:t>
      </w:r>
    </w:p>
    <w:p w14:paraId="2CFA31E6" w14:textId="77777777" w:rsidR="00B940E6" w:rsidRPr="00B940E6" w:rsidRDefault="00B940E6" w:rsidP="00B940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40E6">
        <w:rPr>
          <w:rFonts w:ascii="Times New Roman" w:hAnsi="Times New Roman" w:cs="Times New Roman"/>
          <w:sz w:val="28"/>
          <w:szCs w:val="28"/>
        </w:rPr>
        <w:t>którą co dzień daje nam szkoła.</w:t>
      </w:r>
    </w:p>
    <w:p w14:paraId="155918DA" w14:textId="77777777" w:rsidR="00B940E6" w:rsidRPr="00B940E6" w:rsidRDefault="00B940E6" w:rsidP="00B940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40E6">
        <w:rPr>
          <w:rFonts w:ascii="Times New Roman" w:hAnsi="Times New Roman" w:cs="Times New Roman"/>
          <w:sz w:val="28"/>
          <w:szCs w:val="28"/>
        </w:rPr>
        <w:t xml:space="preserve">Polska to ziemia, </w:t>
      </w:r>
    </w:p>
    <w:p w14:paraId="161B23F0" w14:textId="77777777" w:rsidR="00B940E6" w:rsidRPr="00B940E6" w:rsidRDefault="00B940E6" w:rsidP="00B940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40E6">
        <w:rPr>
          <w:rFonts w:ascii="Times New Roman" w:hAnsi="Times New Roman" w:cs="Times New Roman"/>
          <w:sz w:val="28"/>
          <w:szCs w:val="28"/>
        </w:rPr>
        <w:t>na której mieszkać nam przyszło.</w:t>
      </w:r>
    </w:p>
    <w:p w14:paraId="2A3E5F44" w14:textId="77777777" w:rsidR="00B940E6" w:rsidRPr="00B940E6" w:rsidRDefault="00B940E6" w:rsidP="00B940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40E6">
        <w:rPr>
          <w:rFonts w:ascii="Times New Roman" w:hAnsi="Times New Roman" w:cs="Times New Roman"/>
          <w:sz w:val="28"/>
          <w:szCs w:val="28"/>
        </w:rPr>
        <w:t xml:space="preserve">Polska to dzieje </w:t>
      </w:r>
      <w:r w:rsidRPr="00B940E6">
        <w:rPr>
          <w:rFonts w:ascii="Times New Roman" w:hAnsi="Times New Roman" w:cs="Times New Roman"/>
          <w:sz w:val="28"/>
          <w:szCs w:val="28"/>
        </w:rPr>
        <w:br/>
        <w:t>kraju nad Odrą i Wisłą.</w:t>
      </w:r>
    </w:p>
    <w:p w14:paraId="35D98C92" w14:textId="77777777" w:rsidR="00B940E6" w:rsidRPr="00B940E6" w:rsidRDefault="00B940E6" w:rsidP="00B940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40E6">
        <w:rPr>
          <w:rFonts w:ascii="Times New Roman" w:hAnsi="Times New Roman" w:cs="Times New Roman"/>
          <w:sz w:val="28"/>
          <w:szCs w:val="28"/>
        </w:rPr>
        <w:t xml:space="preserve">Polska to pieśni, </w:t>
      </w:r>
      <w:r w:rsidRPr="00B940E6">
        <w:rPr>
          <w:rFonts w:ascii="Times New Roman" w:hAnsi="Times New Roman" w:cs="Times New Roman"/>
          <w:sz w:val="28"/>
          <w:szCs w:val="28"/>
        </w:rPr>
        <w:br/>
        <w:t>Nasze zwyczaje i święta.</w:t>
      </w:r>
    </w:p>
    <w:p w14:paraId="75F280D9" w14:textId="77777777" w:rsidR="00B940E6" w:rsidRPr="00B940E6" w:rsidRDefault="00B940E6" w:rsidP="00B940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40E6">
        <w:rPr>
          <w:rFonts w:ascii="Times New Roman" w:hAnsi="Times New Roman" w:cs="Times New Roman"/>
          <w:sz w:val="28"/>
          <w:szCs w:val="28"/>
        </w:rPr>
        <w:t>Polska to wszystko,</w:t>
      </w:r>
    </w:p>
    <w:p w14:paraId="7345ED6E" w14:textId="77777777" w:rsidR="00B940E6" w:rsidRPr="00B940E6" w:rsidRDefault="00B940E6" w:rsidP="00B940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40E6">
        <w:rPr>
          <w:rFonts w:ascii="Times New Roman" w:hAnsi="Times New Roman" w:cs="Times New Roman"/>
          <w:sz w:val="28"/>
          <w:szCs w:val="28"/>
        </w:rPr>
        <w:t>o czym każdy Polak pamięta.</w:t>
      </w:r>
    </w:p>
    <w:p w14:paraId="5CB284AD" w14:textId="77777777" w:rsidR="00B940E6" w:rsidRPr="00B940E6" w:rsidRDefault="00B940E6" w:rsidP="00B940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40E6">
        <w:rPr>
          <w:rFonts w:ascii="Times New Roman" w:hAnsi="Times New Roman" w:cs="Times New Roman"/>
          <w:sz w:val="28"/>
          <w:szCs w:val="28"/>
        </w:rPr>
        <w:t>Polska to nasze myśli,</w:t>
      </w:r>
    </w:p>
    <w:p w14:paraId="4798DA75" w14:textId="77777777" w:rsidR="00B940E6" w:rsidRPr="00B940E6" w:rsidRDefault="00B940E6" w:rsidP="00B940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40E6">
        <w:rPr>
          <w:rFonts w:ascii="Times New Roman" w:hAnsi="Times New Roman" w:cs="Times New Roman"/>
          <w:sz w:val="28"/>
          <w:szCs w:val="28"/>
        </w:rPr>
        <w:t>Nasze marzenia i sny.</w:t>
      </w:r>
    </w:p>
    <w:p w14:paraId="4E018CC6" w14:textId="77777777" w:rsidR="00B940E6" w:rsidRPr="00B940E6" w:rsidRDefault="00B940E6" w:rsidP="00B940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40E6">
        <w:rPr>
          <w:rFonts w:ascii="Times New Roman" w:hAnsi="Times New Roman" w:cs="Times New Roman"/>
          <w:sz w:val="28"/>
          <w:szCs w:val="28"/>
        </w:rPr>
        <w:t>Czym jest Polska?</w:t>
      </w:r>
    </w:p>
    <w:p w14:paraId="2279E8ED" w14:textId="75BAA8A1" w:rsidR="00B940E6" w:rsidRDefault="00B940E6" w:rsidP="00B940E6">
      <w:pPr>
        <w:spacing w:line="240" w:lineRule="auto"/>
        <w:rPr>
          <w:noProof/>
          <w:sz w:val="28"/>
          <w:szCs w:val="28"/>
        </w:rPr>
      </w:pPr>
      <w:r w:rsidRPr="00B940E6">
        <w:rPr>
          <w:rFonts w:ascii="Times New Roman" w:hAnsi="Times New Roman" w:cs="Times New Roman"/>
          <w:sz w:val="28"/>
          <w:szCs w:val="28"/>
        </w:rPr>
        <w:t>Polska to My!</w:t>
      </w:r>
      <w:r w:rsidRPr="00B940E6">
        <w:rPr>
          <w:noProof/>
          <w:sz w:val="28"/>
          <w:szCs w:val="28"/>
        </w:rPr>
        <w:t xml:space="preserve"> </w:t>
      </w:r>
    </w:p>
    <w:p w14:paraId="14E42300" w14:textId="77777777" w:rsidR="00F604F1" w:rsidRPr="00B940E6" w:rsidRDefault="00F604F1" w:rsidP="00B940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2533FF3" w14:textId="7B7EBC0C" w:rsidR="00667F1F" w:rsidRDefault="00667F1F" w:rsidP="00667F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Poproszenie osoby chętnej o narysowanie domu na dużym arkuszu pa</w:t>
      </w:r>
      <w:r w:rsidR="00B940E6">
        <w:rPr>
          <w:rFonts w:ascii="Times New Roman" w:hAnsi="Times New Roman" w:cs="Times New Roman"/>
          <w:sz w:val="28"/>
          <w:szCs w:val="28"/>
        </w:rPr>
        <w:t>pi</w:t>
      </w:r>
      <w:r>
        <w:rPr>
          <w:rFonts w:ascii="Times New Roman" w:hAnsi="Times New Roman" w:cs="Times New Roman"/>
          <w:sz w:val="28"/>
          <w:szCs w:val="28"/>
        </w:rPr>
        <w:t>eru.</w:t>
      </w:r>
    </w:p>
    <w:p w14:paraId="71936EC2" w14:textId="77777777" w:rsidR="007C57B0" w:rsidRPr="00667F1F" w:rsidRDefault="007C57B0" w:rsidP="007C57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Rozmowa nt. treści utworu</w:t>
      </w:r>
    </w:p>
    <w:p w14:paraId="05859103" w14:textId="77777777" w:rsidR="007C57B0" w:rsidRDefault="007C57B0" w:rsidP="007C57B0">
      <w:pPr>
        <w:pStyle w:val="Akapitzlist"/>
        <w:ind w:left="1416"/>
        <w:rPr>
          <w:rFonts w:ascii="Times New Roman" w:hAnsi="Times New Roman" w:cs="Times New Roman"/>
          <w:sz w:val="28"/>
          <w:szCs w:val="28"/>
        </w:rPr>
      </w:pPr>
      <w:r w:rsidRPr="00667F1F">
        <w:rPr>
          <w:rFonts w:ascii="Times New Roman" w:hAnsi="Times New Roman" w:cs="Times New Roman"/>
          <w:sz w:val="28"/>
          <w:szCs w:val="28"/>
        </w:rPr>
        <w:t>- Czym jest Polska dla autora wiersza?, a dla Was?</w:t>
      </w:r>
      <w:r w:rsidRPr="00667F1F">
        <w:rPr>
          <w:rFonts w:ascii="Times New Roman" w:hAnsi="Times New Roman" w:cs="Times New Roman"/>
          <w:sz w:val="28"/>
          <w:szCs w:val="28"/>
        </w:rPr>
        <w:br/>
        <w:t>- Kto wskaże palcem na mapie kontur Polski?</w:t>
      </w:r>
      <w:r w:rsidRPr="00667F1F">
        <w:rPr>
          <w:rFonts w:ascii="Times New Roman" w:hAnsi="Times New Roman" w:cs="Times New Roman"/>
          <w:sz w:val="28"/>
          <w:szCs w:val="28"/>
        </w:rPr>
        <w:br/>
        <w:t>- Co ma wspólnego dom, który widzimy</w:t>
      </w:r>
      <w:r>
        <w:rPr>
          <w:rFonts w:ascii="Times New Roman" w:hAnsi="Times New Roman" w:cs="Times New Roman"/>
          <w:sz w:val="28"/>
          <w:szCs w:val="28"/>
        </w:rPr>
        <w:t xml:space="preserve"> na arkuszu</w:t>
      </w:r>
      <w:r w:rsidRPr="00667F1F">
        <w:rPr>
          <w:rFonts w:ascii="Times New Roman" w:hAnsi="Times New Roman" w:cs="Times New Roman"/>
          <w:sz w:val="28"/>
          <w:szCs w:val="28"/>
        </w:rPr>
        <w:t xml:space="preserve"> z mapą Polski?</w:t>
      </w:r>
      <w:r w:rsidRPr="00667F1F">
        <w:rPr>
          <w:rFonts w:ascii="Times New Roman" w:hAnsi="Times New Roman" w:cs="Times New Roman"/>
          <w:sz w:val="28"/>
          <w:szCs w:val="28"/>
        </w:rPr>
        <w:br/>
        <w:t>- Jakim miejscem jest dom?</w:t>
      </w:r>
      <w:r w:rsidRPr="00667F1F">
        <w:rPr>
          <w:rFonts w:ascii="Times New Roman" w:hAnsi="Times New Roman" w:cs="Times New Roman"/>
          <w:sz w:val="28"/>
          <w:szCs w:val="28"/>
        </w:rPr>
        <w:br/>
        <w:t>- Co czujecie, kiedy jesteście w domu?</w:t>
      </w:r>
    </w:p>
    <w:p w14:paraId="16914FEB" w14:textId="77777777" w:rsidR="005307FA" w:rsidRDefault="005307FA" w:rsidP="007C57B0">
      <w:pPr>
        <w:pStyle w:val="Akapitzlist"/>
        <w:ind w:left="1416"/>
        <w:rPr>
          <w:rFonts w:ascii="Times New Roman" w:hAnsi="Times New Roman" w:cs="Times New Roman"/>
          <w:sz w:val="28"/>
          <w:szCs w:val="28"/>
        </w:rPr>
      </w:pPr>
    </w:p>
    <w:p w14:paraId="5D994C11" w14:textId="77777777" w:rsidR="005307FA" w:rsidRDefault="007C57B0" w:rsidP="005307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7F1F">
        <w:rPr>
          <w:rFonts w:ascii="Times New Roman" w:hAnsi="Times New Roman" w:cs="Times New Roman"/>
          <w:sz w:val="28"/>
          <w:szCs w:val="28"/>
        </w:rPr>
        <w:t>Polska jest naszym domem. Miejscem, w którym czujemy się dobrze i bezpiecznie. Tu rozpoznajemy miejsca, domy, ulice, ludzi. Tu są zapachy, smaki, które dobrze znamy i lubimy. W domu, w Polsce wszystko jest nam bliskie i znane. Znakami naszego domu – Polski jest biało-czerwona flaga i godło z białym orłem</w:t>
      </w:r>
    </w:p>
    <w:p w14:paraId="4C9B6906" w14:textId="6DF80411" w:rsidR="005307FA" w:rsidRPr="005307FA" w:rsidRDefault="005307FA" w:rsidP="005307FA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(zaprezentowanie rekwizytów – flagi, ilustracji z godłem Polski).</w:t>
      </w:r>
    </w:p>
    <w:p w14:paraId="1C021148" w14:textId="00A21AA9" w:rsidR="005307FA" w:rsidRDefault="005307FA" w:rsidP="00667F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Patriotyczne kodowanie – zabawa w parach z wykorzystaniem przygotowanych kart pracy. </w:t>
      </w:r>
    </w:p>
    <w:p w14:paraId="0B3FBE57" w14:textId="1B07F9AD" w:rsidR="007C57B0" w:rsidRDefault="007C57B0" w:rsidP="00667F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Praca plastyczna – rysowanie ilustracji do wiersza wewnątrz granic Polski (granice Polski wydrukowane lub samodzielnie narysowane przez dziecko – kartka z bloku, format A3)</w:t>
      </w:r>
    </w:p>
    <w:p w14:paraId="22F621B6" w14:textId="65E56649" w:rsidR="007C57B0" w:rsidRDefault="007C57B0" w:rsidP="00667F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Rozmowa nt. wykonanych prac, wystawa.</w:t>
      </w:r>
    </w:p>
    <w:p w14:paraId="2C91F4C2" w14:textId="7AFDC653" w:rsidR="005307FA" w:rsidRDefault="005307FA" w:rsidP="00667F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Podziękowanie za udział w zajęciach,.</w:t>
      </w:r>
    </w:p>
    <w:p w14:paraId="54B0DAAA" w14:textId="77777777" w:rsidR="007C57B0" w:rsidRPr="005307FA" w:rsidRDefault="007C57B0" w:rsidP="005307FA">
      <w:pPr>
        <w:rPr>
          <w:rFonts w:ascii="Times New Roman" w:hAnsi="Times New Roman" w:cs="Times New Roman"/>
          <w:sz w:val="28"/>
          <w:szCs w:val="28"/>
        </w:rPr>
      </w:pPr>
    </w:p>
    <w:p w14:paraId="5AD2BAD3" w14:textId="77777777" w:rsidR="00E83E5A" w:rsidRDefault="00E83E5A"/>
    <w:p w14:paraId="40C5A871" w14:textId="77777777" w:rsidR="00E83E5A" w:rsidRDefault="00E83E5A"/>
    <w:p w14:paraId="7EA4E69F" w14:textId="77777777" w:rsidR="00E83E5A" w:rsidRDefault="00E83E5A"/>
    <w:p w14:paraId="345F272C" w14:textId="77777777" w:rsidR="00E83E5A" w:rsidRDefault="00E83E5A"/>
    <w:p w14:paraId="47D166DF" w14:textId="2E3F17C6" w:rsidR="00E83E5A" w:rsidRDefault="00E83E5A"/>
    <w:p w14:paraId="26C45C56" w14:textId="2B391CBC" w:rsidR="00E83E5A" w:rsidRDefault="00E83E5A"/>
    <w:p w14:paraId="49102AF1" w14:textId="77777777" w:rsidR="00E83E5A" w:rsidRDefault="00E83E5A"/>
    <w:p w14:paraId="70B11102" w14:textId="4C81212B" w:rsidR="00E83E5A" w:rsidRDefault="00E81E24">
      <w:r>
        <w:t>ZAŁĄCZNIKI NA PONIŻSZYCH STRONACH</w:t>
      </w:r>
    </w:p>
    <w:p w14:paraId="6881AC3E" w14:textId="4DB53A35" w:rsidR="00B65C85" w:rsidRDefault="00B65C85">
      <w:r>
        <w:br w:type="page"/>
      </w:r>
    </w:p>
    <w:p w14:paraId="2812174D" w14:textId="4C149E45" w:rsidR="00B65C85" w:rsidRDefault="00B65C85">
      <w:r>
        <w:rPr>
          <w:noProof/>
        </w:rPr>
        <w:lastRenderedPageBreak/>
        <w:drawing>
          <wp:inline distT="0" distB="0" distL="0" distR="0" wp14:anchorId="5599E327" wp14:editId="2BA0AA62">
            <wp:extent cx="5760720" cy="1628797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287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B389F" w14:textId="55AC3B5D" w:rsidR="00B65C85" w:rsidRDefault="00B65C85">
      <w:r>
        <w:rPr>
          <w:noProof/>
        </w:rPr>
        <w:lastRenderedPageBreak/>
        <w:drawing>
          <wp:inline distT="0" distB="0" distL="0" distR="0" wp14:anchorId="4CCFDE15" wp14:editId="77E94BFA">
            <wp:extent cx="5760720" cy="16287971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287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C0E71" w14:textId="69621249" w:rsidR="00E81E24" w:rsidRDefault="00E81E24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6FFC318" wp14:editId="72645E8C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6257925" cy="5895975"/>
            <wp:effectExtent l="0" t="0" r="9525" b="9525"/>
            <wp:wrapNone/>
            <wp:docPr id="1" name="Obraz 1" descr="106435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64350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5EC6C5" w14:textId="0DA1F05B" w:rsidR="00E81E24" w:rsidRDefault="00E81E24"/>
    <w:p w14:paraId="15835F5D" w14:textId="77777777" w:rsidR="00E81E24" w:rsidRDefault="00E81E24"/>
    <w:p w14:paraId="2E0D1E2C" w14:textId="66876116" w:rsidR="00E81E24" w:rsidRDefault="00E81E24"/>
    <w:p w14:paraId="0B026785" w14:textId="77777777" w:rsidR="00E81E24" w:rsidRDefault="00E81E24"/>
    <w:p w14:paraId="142F7E85" w14:textId="77777777" w:rsidR="00E81E24" w:rsidRDefault="00E81E24"/>
    <w:p w14:paraId="3CF5FD7B" w14:textId="77777777" w:rsidR="00E81E24" w:rsidRDefault="00E81E24"/>
    <w:p w14:paraId="57FD9DA0" w14:textId="77777777" w:rsidR="00E81E24" w:rsidRDefault="00E81E24"/>
    <w:p w14:paraId="5FF4E70F" w14:textId="429F03D0" w:rsidR="00E81E24" w:rsidRDefault="00E81E24"/>
    <w:p w14:paraId="2CE1D3C3" w14:textId="2F9DCD79" w:rsidR="00E81E24" w:rsidRDefault="00E81E24"/>
    <w:p w14:paraId="195F6ED6" w14:textId="77777777" w:rsidR="00E81E24" w:rsidRDefault="00E81E24"/>
    <w:p w14:paraId="13F90B27" w14:textId="63548679" w:rsidR="00E81E24" w:rsidRDefault="00E81E24"/>
    <w:p w14:paraId="75180BFC" w14:textId="77777777" w:rsidR="00E81E24" w:rsidRDefault="00E81E24"/>
    <w:p w14:paraId="4B6E357A" w14:textId="0F8C0D82" w:rsidR="00E81E24" w:rsidRDefault="00E81E24"/>
    <w:p w14:paraId="0AEEF664" w14:textId="703DC8F9" w:rsidR="00E81E24" w:rsidRDefault="00E81E24"/>
    <w:p w14:paraId="0D53E050" w14:textId="65D1073F" w:rsidR="00E81E24" w:rsidRDefault="00E81E24"/>
    <w:p w14:paraId="1F0FDFD8" w14:textId="3F0B20C9" w:rsidR="00E81E24" w:rsidRDefault="00E81E24"/>
    <w:p w14:paraId="28F58527" w14:textId="6E02039B" w:rsidR="00E81E24" w:rsidRDefault="00E81E24"/>
    <w:p w14:paraId="5E51345D" w14:textId="6C52B2B8" w:rsidR="00E81E24" w:rsidRDefault="00E81E24"/>
    <w:p w14:paraId="069AAD42" w14:textId="41EA982C" w:rsidR="00E81E24" w:rsidRDefault="00E81E24">
      <w:bookmarkStart w:id="1" w:name="_GoBack"/>
      <w:bookmarkEnd w:id="1"/>
    </w:p>
    <w:sectPr w:rsidR="00E81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E0766"/>
    <w:multiLevelType w:val="hybridMultilevel"/>
    <w:tmpl w:val="1A184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B467F"/>
    <w:multiLevelType w:val="hybridMultilevel"/>
    <w:tmpl w:val="5A6C68B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409A1515"/>
    <w:multiLevelType w:val="hybridMultilevel"/>
    <w:tmpl w:val="05D62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54C2B"/>
    <w:multiLevelType w:val="hybridMultilevel"/>
    <w:tmpl w:val="0E563612"/>
    <w:lvl w:ilvl="0" w:tplc="C1D0F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346E49"/>
    <w:multiLevelType w:val="hybridMultilevel"/>
    <w:tmpl w:val="7A12A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32A6E"/>
    <w:multiLevelType w:val="hybridMultilevel"/>
    <w:tmpl w:val="F57E9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F27"/>
    <w:rsid w:val="00031DAE"/>
    <w:rsid w:val="000B5E19"/>
    <w:rsid w:val="00112C64"/>
    <w:rsid w:val="001D60D6"/>
    <w:rsid w:val="0036023D"/>
    <w:rsid w:val="005307FA"/>
    <w:rsid w:val="00613C45"/>
    <w:rsid w:val="00667F1F"/>
    <w:rsid w:val="00704F27"/>
    <w:rsid w:val="007C57B0"/>
    <w:rsid w:val="007D3C73"/>
    <w:rsid w:val="00981C49"/>
    <w:rsid w:val="00B65C85"/>
    <w:rsid w:val="00B940E6"/>
    <w:rsid w:val="00E81E24"/>
    <w:rsid w:val="00E83E5A"/>
    <w:rsid w:val="00F0471E"/>
    <w:rsid w:val="00F604F1"/>
    <w:rsid w:val="00F8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6447E"/>
  <w15:chartTrackingRefBased/>
  <w15:docId w15:val="{6B9090D0-57EB-4DCD-A98B-1BC12BA4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6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2020-04-27T10:28:00Z</dcterms:created>
  <dcterms:modified xsi:type="dcterms:W3CDTF">2020-04-28T21:07:00Z</dcterms:modified>
</cp:coreProperties>
</file>